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D27325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1CD78CA9" w:rsidR="009E5FB3" w:rsidRPr="00154A87" w:rsidRDefault="00E50EE0" w:rsidP="0026099D">
      <w:pPr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 w:rsidR="00154A87" w:rsidRPr="00154A87">
        <w:rPr>
          <w:sz w:val="28"/>
          <w:szCs w:val="28"/>
          <w:u w:val="single"/>
        </w:rPr>
        <w:t>8</w:t>
      </w:r>
      <w:r w:rsidR="009C01E3" w:rsidRPr="00154A87">
        <w:rPr>
          <w:sz w:val="28"/>
          <w:szCs w:val="28"/>
          <w:u w:val="single"/>
        </w:rPr>
        <w:t>.</w:t>
      </w:r>
      <w:r w:rsidR="00EA4648" w:rsidRPr="00154A87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8</w:t>
      </w:r>
      <w:r w:rsidR="007647B3" w:rsidRPr="00154A87">
        <w:rPr>
          <w:sz w:val="28"/>
          <w:szCs w:val="28"/>
          <w:u w:val="single"/>
        </w:rPr>
        <w:t>.202</w:t>
      </w:r>
      <w:r w:rsidR="00EA4648" w:rsidRPr="00154A87">
        <w:rPr>
          <w:sz w:val="28"/>
          <w:szCs w:val="28"/>
          <w:u w:val="single"/>
        </w:rPr>
        <w:t>6</w:t>
      </w:r>
      <w:r w:rsidR="007647B3" w:rsidRPr="00154A87">
        <w:rPr>
          <w:sz w:val="28"/>
          <w:szCs w:val="28"/>
        </w:rPr>
        <w:t xml:space="preserve"> </w:t>
      </w:r>
      <w:r w:rsidR="009E5FB3" w:rsidRPr="00154A87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4605</w:t>
      </w:r>
    </w:p>
    <w:p w14:paraId="4934346B" w14:textId="5AA71197" w:rsidR="009E5FB3" w:rsidRDefault="009E5FB3" w:rsidP="002609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E50EE0" w:rsidRPr="003F7CCC" w14:paraId="25E9C83E" w14:textId="77777777" w:rsidTr="00E4790C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0AAD4EA0" w14:textId="77777777" w:rsidR="00E50EE0" w:rsidRPr="003F7CCC" w:rsidRDefault="00E50EE0" w:rsidP="00E479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FE8FB" w14:textId="77777777" w:rsidR="00E50EE0" w:rsidRPr="003F7CCC" w:rsidRDefault="00E50EE0" w:rsidP="00E4790C">
            <w:pPr>
              <w:pStyle w:val="ConsPlusNormal"/>
              <w:tabs>
                <w:tab w:val="left" w:pos="570"/>
                <w:tab w:val="left" w:pos="10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14B3AAF3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B1D723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 w:rsidRPr="00454A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54A8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4A8F">
        <w:rPr>
          <w:rFonts w:ascii="Times New Roman" w:hAnsi="Times New Roman" w:cs="Times New Roman"/>
          <w:sz w:val="28"/>
          <w:szCs w:val="28"/>
        </w:rPr>
        <w:t xml:space="preserve">.2026, </w:t>
      </w:r>
    </w:p>
    <w:p w14:paraId="00972FA9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430C26FC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44405B0E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F1EE4A" w14:textId="77777777" w:rsidR="00E50EE0" w:rsidRPr="004D3C0F" w:rsidRDefault="00E50EE0" w:rsidP="00E50EE0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ов – двух бытовок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размещенных на земельном участке с кадастровым номером 50:20:0070313:1193</w:t>
      </w:r>
      <w:r w:rsidRPr="00F2514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находящемся в собственности Муниципальное образование «Одинцовский городской округ Московской области» 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адресу: 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>Одинцовский городской округ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br/>
        <w:t xml:space="preserve">д. </w:t>
      </w:r>
      <w:proofErr w:type="spellStart"/>
      <w:r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>Ямищево</w:t>
      </w:r>
      <w:proofErr w:type="spellEnd"/>
      <w:r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>, ул. Заречная, вблизи д. 73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 течение 14 календарных дней.</w:t>
      </w:r>
    </w:p>
    <w:p w14:paraId="234F94A8" w14:textId="77777777" w:rsidR="00E50EE0" w:rsidRPr="003F7CCC" w:rsidRDefault="00E50EE0" w:rsidP="00E50EE0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объекты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его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составляющие элементы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находящееся в нем имущество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Московская область, Одинцовский городской округ, с.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Юдино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, ул. Линейная, д. 44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3F06A99A" w14:textId="77777777" w:rsidR="00E50EE0" w:rsidRPr="003F7CCC" w:rsidRDefault="00E50EE0" w:rsidP="00E50EE0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7DA5581A" w14:textId="77777777" w:rsidR="00E50EE0" w:rsidRPr="003F7CCC" w:rsidRDefault="00E50EE0" w:rsidP="00E50E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4B31D182" w14:textId="77777777" w:rsidR="00E50EE0" w:rsidRPr="003F7CCC" w:rsidRDefault="00E50EE0" w:rsidP="00E50E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513F5000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ECFFCC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1DE8E3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7C13A5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1C0A9036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4B376A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99C881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    Е.П. Кочеткова</w:t>
      </w:r>
    </w:p>
    <w:p w14:paraId="42ADE563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45EFB7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0A16C6" w14:textId="77777777" w:rsidR="00E50EE0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1874DB" w14:textId="77777777" w:rsidR="00E50EE0" w:rsidRPr="004F75E2" w:rsidRDefault="00E50EE0" w:rsidP="00E50EE0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547E7FA" w14:textId="77777777" w:rsidR="00E50EE0" w:rsidRPr="003F7CCC" w:rsidRDefault="00E50EE0" w:rsidP="00E50EE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B234F" w14:textId="77777777" w:rsidR="00E50EE0" w:rsidRDefault="00E50EE0" w:rsidP="00E50EE0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4A65E19" w14:textId="77777777" w:rsidR="00E50EE0" w:rsidRPr="004F75E2" w:rsidRDefault="00E50EE0" w:rsidP="00E50EE0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D74BB1A" w14:textId="77777777" w:rsidR="00E50EE0" w:rsidRPr="004F75E2" w:rsidRDefault="00E50EE0" w:rsidP="00E50EE0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23A9C01" w14:textId="77777777" w:rsidR="00E50EE0" w:rsidRDefault="00E50EE0" w:rsidP="00E50EE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3D7F97BF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62ED5BDE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6EA398D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AEB143" w14:textId="77777777" w:rsidR="00E50EE0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22D3256B" w14:textId="77777777" w:rsidR="00E50EE0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194F37B1" w14:textId="77777777" w:rsidR="00E50EE0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0F182F29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2DD5F1AA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3A4E253" w14:textId="77777777" w:rsidR="00E50EE0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78B3C47" w14:textId="77777777" w:rsidR="00E50EE0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Заместитель Главы </w:t>
      </w:r>
    </w:p>
    <w:p w14:paraId="63945D7C" w14:textId="77777777" w:rsidR="00E50EE0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Одинцовского городского округа                                                       С.Ю. Григорьев</w:t>
      </w:r>
    </w:p>
    <w:p w14:paraId="4DD35B40" w14:textId="77777777" w:rsidR="00E50EE0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40609418" w14:textId="77777777" w:rsidR="00E50EE0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41E417F" w14:textId="77777777" w:rsidR="00E50EE0" w:rsidRPr="00F2514D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7C38ABE" w14:textId="77777777" w:rsidR="00E50EE0" w:rsidRPr="00594FF9" w:rsidRDefault="00E50EE0" w:rsidP="00E50EE0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Управления благоустройства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13AE5A31" w14:textId="77777777" w:rsidR="00E50EE0" w:rsidRPr="00594FF9" w:rsidRDefault="00E50EE0" w:rsidP="00E50EE0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C6C200" w14:textId="77777777" w:rsidR="00E50EE0" w:rsidRPr="00594FF9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E0D3651" w14:textId="77777777" w:rsidR="00E50EE0" w:rsidRDefault="00E50EE0" w:rsidP="00E50EE0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начальника Управления </w:t>
      </w:r>
    </w:p>
    <w:p w14:paraId="1BE9A3BC" w14:textId="77777777" w:rsidR="00E50EE0" w:rsidRDefault="00E50EE0" w:rsidP="00E50EE0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правового обеспечения Администрации</w:t>
      </w:r>
    </w:p>
    <w:p w14:paraId="6D3B22C2" w14:textId="77777777" w:rsidR="00E50EE0" w:rsidRDefault="00E50EE0" w:rsidP="00E50EE0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Л.Ю. Майорова </w:t>
      </w:r>
    </w:p>
    <w:p w14:paraId="10B166EA" w14:textId="77777777" w:rsidR="00E50EE0" w:rsidRPr="00594FF9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0C5CAFF" w14:textId="77777777" w:rsidR="00E50EE0" w:rsidRPr="00594FF9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093DA7" w14:textId="77777777" w:rsidR="00E50EE0" w:rsidRPr="00594FF9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8EFF2B" w14:textId="77777777" w:rsidR="00E50EE0" w:rsidRPr="00594FF9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DFEF35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1E8B53E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77E086F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163603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22C098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436734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18DB0385" w14:textId="77777777" w:rsidR="00E50EE0" w:rsidRPr="005E652B" w:rsidRDefault="00E50EE0" w:rsidP="00E50EE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E50EE0" w:rsidRPr="005E652B" w14:paraId="18489134" w14:textId="77777777" w:rsidTr="00E4790C">
        <w:tc>
          <w:tcPr>
            <w:tcW w:w="6374" w:type="dxa"/>
          </w:tcPr>
          <w:p w14:paraId="2522BFB0" w14:textId="77777777" w:rsidR="00E50EE0" w:rsidRPr="005E652B" w:rsidRDefault="00E50EE0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41208985" w14:textId="77777777" w:rsidR="00E50EE0" w:rsidRPr="005E652B" w:rsidRDefault="00E50EE0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E50EE0" w:rsidRPr="005E652B" w14:paraId="67F02854" w14:textId="77777777" w:rsidTr="00E4790C">
        <w:tc>
          <w:tcPr>
            <w:tcW w:w="6374" w:type="dxa"/>
          </w:tcPr>
          <w:p w14:paraId="32F74238" w14:textId="77777777" w:rsidR="00E50EE0" w:rsidRPr="005E652B" w:rsidRDefault="00E50EE0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52B43F60" w14:textId="77777777" w:rsidR="00E50EE0" w:rsidRPr="005E652B" w:rsidRDefault="00E50EE0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E50EE0" w:rsidRPr="005E652B" w14:paraId="29C1D97F" w14:textId="77777777" w:rsidTr="00E4790C">
        <w:trPr>
          <w:gridAfter w:val="1"/>
          <w:wAfter w:w="2274" w:type="dxa"/>
        </w:trPr>
        <w:tc>
          <w:tcPr>
            <w:tcW w:w="6374" w:type="dxa"/>
          </w:tcPr>
          <w:p w14:paraId="03481249" w14:textId="77777777" w:rsidR="00E50EE0" w:rsidRPr="005E652B" w:rsidRDefault="00E50EE0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EF21FFB" w14:textId="77777777" w:rsidR="00E50EE0" w:rsidRPr="005E652B" w:rsidRDefault="00E50EE0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0CC1AA8B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B83BF5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E11F50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7B1CE6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107F6A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F4F9DF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22BD4C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C4EBEC" w14:textId="77777777" w:rsidR="00E50EE0" w:rsidRPr="005E652B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9B7202" w14:textId="77777777" w:rsidR="00E50EE0" w:rsidRPr="000C3855" w:rsidRDefault="00E50EE0" w:rsidP="00E50EE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  <w:r w:rsidRPr="000C3855">
        <w:rPr>
          <w:rFonts w:ascii="Times New Roman" w:hAnsi="Times New Roman" w:cs="Times New Roman"/>
          <w:color w:val="000000" w:themeColor="text1"/>
          <w:sz w:val="16"/>
          <w:szCs w:val="16"/>
        </w:rPr>
        <w:t>Новикова Н.И.</w:t>
      </w:r>
    </w:p>
    <w:p w14:paraId="6D71962F" w14:textId="77777777" w:rsidR="00E50EE0" w:rsidRPr="000C3855" w:rsidRDefault="00E50EE0" w:rsidP="00E50EE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0C3855">
        <w:rPr>
          <w:rFonts w:ascii="Times New Roman" w:hAnsi="Times New Roman" w:cs="Times New Roman"/>
          <w:color w:val="000000" w:themeColor="text1"/>
          <w:sz w:val="16"/>
          <w:szCs w:val="16"/>
        </w:rPr>
        <w:t>+7 495 181-90-00 доб. 4312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7566D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4C0A"/>
    <w:rsid w:val="000D59FC"/>
    <w:rsid w:val="000E0D19"/>
    <w:rsid w:val="00111EC8"/>
    <w:rsid w:val="0012506D"/>
    <w:rsid w:val="00132C15"/>
    <w:rsid w:val="00135662"/>
    <w:rsid w:val="00135BB0"/>
    <w:rsid w:val="0014403F"/>
    <w:rsid w:val="00154A87"/>
    <w:rsid w:val="00156D5B"/>
    <w:rsid w:val="0017337A"/>
    <w:rsid w:val="00184DCC"/>
    <w:rsid w:val="00185DEA"/>
    <w:rsid w:val="00195B5A"/>
    <w:rsid w:val="001D1BF8"/>
    <w:rsid w:val="001D1D34"/>
    <w:rsid w:val="001D5D2C"/>
    <w:rsid w:val="001E1776"/>
    <w:rsid w:val="001E5513"/>
    <w:rsid w:val="001E756B"/>
    <w:rsid w:val="001F560E"/>
    <w:rsid w:val="002073FA"/>
    <w:rsid w:val="0022281A"/>
    <w:rsid w:val="0023384D"/>
    <w:rsid w:val="002341F7"/>
    <w:rsid w:val="002518E8"/>
    <w:rsid w:val="00251EB1"/>
    <w:rsid w:val="00255891"/>
    <w:rsid w:val="0026099D"/>
    <w:rsid w:val="00273A50"/>
    <w:rsid w:val="00275568"/>
    <w:rsid w:val="002A41F0"/>
    <w:rsid w:val="002B67B6"/>
    <w:rsid w:val="002C6D63"/>
    <w:rsid w:val="002D7D34"/>
    <w:rsid w:val="002F2895"/>
    <w:rsid w:val="00306E3E"/>
    <w:rsid w:val="003106A5"/>
    <w:rsid w:val="00333672"/>
    <w:rsid w:val="00334F94"/>
    <w:rsid w:val="00370280"/>
    <w:rsid w:val="00375473"/>
    <w:rsid w:val="003856A9"/>
    <w:rsid w:val="003A39B2"/>
    <w:rsid w:val="003E02F4"/>
    <w:rsid w:val="003F7CCC"/>
    <w:rsid w:val="00405339"/>
    <w:rsid w:val="00407CAC"/>
    <w:rsid w:val="00415D88"/>
    <w:rsid w:val="004172C0"/>
    <w:rsid w:val="00432A24"/>
    <w:rsid w:val="00440011"/>
    <w:rsid w:val="00447C73"/>
    <w:rsid w:val="00466A0E"/>
    <w:rsid w:val="004707D8"/>
    <w:rsid w:val="004868F1"/>
    <w:rsid w:val="0049537B"/>
    <w:rsid w:val="004A012F"/>
    <w:rsid w:val="004A38E4"/>
    <w:rsid w:val="004D53C6"/>
    <w:rsid w:val="004E1454"/>
    <w:rsid w:val="004F75E2"/>
    <w:rsid w:val="004F7AEE"/>
    <w:rsid w:val="005453DE"/>
    <w:rsid w:val="00550984"/>
    <w:rsid w:val="0055266B"/>
    <w:rsid w:val="00564AEF"/>
    <w:rsid w:val="00580227"/>
    <w:rsid w:val="005971A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46F2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66D9"/>
    <w:rsid w:val="007647B3"/>
    <w:rsid w:val="00770E0D"/>
    <w:rsid w:val="00773863"/>
    <w:rsid w:val="007802CE"/>
    <w:rsid w:val="007A2D47"/>
    <w:rsid w:val="007B28CB"/>
    <w:rsid w:val="007D7C29"/>
    <w:rsid w:val="007E53F4"/>
    <w:rsid w:val="007F4353"/>
    <w:rsid w:val="00810115"/>
    <w:rsid w:val="00814CF1"/>
    <w:rsid w:val="008318F3"/>
    <w:rsid w:val="008327CE"/>
    <w:rsid w:val="0087327D"/>
    <w:rsid w:val="00873D69"/>
    <w:rsid w:val="00877B85"/>
    <w:rsid w:val="008A2CE2"/>
    <w:rsid w:val="008B2B31"/>
    <w:rsid w:val="009130E5"/>
    <w:rsid w:val="00936679"/>
    <w:rsid w:val="00943E70"/>
    <w:rsid w:val="00945B43"/>
    <w:rsid w:val="0096452C"/>
    <w:rsid w:val="00982B16"/>
    <w:rsid w:val="0099073B"/>
    <w:rsid w:val="009945D0"/>
    <w:rsid w:val="009A34E7"/>
    <w:rsid w:val="009A72C9"/>
    <w:rsid w:val="009C01E3"/>
    <w:rsid w:val="009D6318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852FE"/>
    <w:rsid w:val="00AA133C"/>
    <w:rsid w:val="00AB6D25"/>
    <w:rsid w:val="00AE0797"/>
    <w:rsid w:val="00AE39D0"/>
    <w:rsid w:val="00B03FE5"/>
    <w:rsid w:val="00B177B9"/>
    <w:rsid w:val="00B31D37"/>
    <w:rsid w:val="00B375A2"/>
    <w:rsid w:val="00B525C6"/>
    <w:rsid w:val="00B6282C"/>
    <w:rsid w:val="00B93BD5"/>
    <w:rsid w:val="00BB34EF"/>
    <w:rsid w:val="00BC4BB5"/>
    <w:rsid w:val="00BD2E80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27325"/>
    <w:rsid w:val="00D301AE"/>
    <w:rsid w:val="00D30955"/>
    <w:rsid w:val="00D34478"/>
    <w:rsid w:val="00D37281"/>
    <w:rsid w:val="00D37668"/>
    <w:rsid w:val="00D460BE"/>
    <w:rsid w:val="00D76A07"/>
    <w:rsid w:val="00D90FA3"/>
    <w:rsid w:val="00DB34AA"/>
    <w:rsid w:val="00DB4146"/>
    <w:rsid w:val="00DD23A0"/>
    <w:rsid w:val="00DE1DA2"/>
    <w:rsid w:val="00DF3557"/>
    <w:rsid w:val="00E22470"/>
    <w:rsid w:val="00E46EEA"/>
    <w:rsid w:val="00E50EE0"/>
    <w:rsid w:val="00E533BE"/>
    <w:rsid w:val="00E6086E"/>
    <w:rsid w:val="00E61455"/>
    <w:rsid w:val="00E67E59"/>
    <w:rsid w:val="00E8081F"/>
    <w:rsid w:val="00E93620"/>
    <w:rsid w:val="00EA2DC1"/>
    <w:rsid w:val="00EA4648"/>
    <w:rsid w:val="00EB5461"/>
    <w:rsid w:val="00ED6610"/>
    <w:rsid w:val="00EE096A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945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971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B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2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D2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609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30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95EF3EF-D881-4D23-8B1B-E105B623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37</cp:revision>
  <cp:lastPrinted>2022-07-21T06:53:00Z</cp:lastPrinted>
  <dcterms:created xsi:type="dcterms:W3CDTF">2022-07-21T06:54:00Z</dcterms:created>
  <dcterms:modified xsi:type="dcterms:W3CDTF">2026-08-20T13:54:00Z</dcterms:modified>
</cp:coreProperties>
</file>